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6期封闭式公募人民币理财产品（Y701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6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4,348,251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